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0F6" w:rsidRPr="005250F6" w:rsidRDefault="005250F6" w:rsidP="005250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599440" cy="760730"/>
            <wp:effectExtent l="0" t="0" r="0" b="1270"/>
            <wp:docPr id="1" name="Рисунок 1" descr="https://abannet.ru/sites/default/files/AdmReg/gerb_novy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abannet.ru/sites/default/files/AdmReg/gerb_novy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0F6" w:rsidRPr="005250F6" w:rsidRDefault="005250F6" w:rsidP="005250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50F6" w:rsidRPr="005250F6" w:rsidRDefault="005250F6" w:rsidP="005250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50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ДОЛГОМОСТОВСКИЙ СЕЛЬСКИЙ СОВЕТ ДЕПУТАТОВ</w:t>
      </w:r>
    </w:p>
    <w:p w:rsidR="005250F6" w:rsidRPr="005250F6" w:rsidRDefault="005250F6" w:rsidP="005250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50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АБАНСКОГО РАЙОНА КРАСНОЯРСКОГО КРАЯ</w:t>
      </w:r>
    </w:p>
    <w:p w:rsidR="005250F6" w:rsidRPr="005250F6" w:rsidRDefault="005250F6" w:rsidP="005250F6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50F6" w:rsidRPr="005250F6" w:rsidRDefault="005250F6" w:rsidP="005250F6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50F6" w:rsidRPr="005250F6" w:rsidRDefault="005250F6" w:rsidP="005250F6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50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РЕШЕНИЕ</w:t>
      </w:r>
    </w:p>
    <w:p w:rsidR="005250F6" w:rsidRPr="005250F6" w:rsidRDefault="005250F6" w:rsidP="005250F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50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</w:t>
      </w:r>
    </w:p>
    <w:p w:rsidR="005250F6" w:rsidRPr="005250F6" w:rsidRDefault="005250F6" w:rsidP="005250F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50F6" w:rsidRPr="005250F6" w:rsidRDefault="005250F6" w:rsidP="005250F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50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06.06.2022</w:t>
      </w:r>
      <w:r w:rsidRPr="005250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250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с. Долгий Мост                          </w:t>
      </w:r>
      <w:r w:rsidR="00AD32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bookmarkStart w:id="0" w:name="_GoBack"/>
      <w:bookmarkEnd w:id="0"/>
      <w:r w:rsidRPr="005250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23-7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5250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</w:p>
    <w:p w:rsidR="00056C8E" w:rsidRPr="005250F6" w:rsidRDefault="005250F6" w:rsidP="00056C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 xml:space="preserve"> </w:t>
      </w:r>
    </w:p>
    <w:p w:rsidR="00056C8E" w:rsidRPr="00056C8E" w:rsidRDefault="005250F6" w:rsidP="00056C8E">
      <w:pPr>
        <w:shd w:val="clear" w:color="auto" w:fill="F8FAFB"/>
        <w:spacing w:after="0" w:line="240" w:lineRule="auto"/>
        <w:jc w:val="center"/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92D24"/>
          <w:sz w:val="28"/>
          <w:szCs w:val="28"/>
          <w:lang w:eastAsia="ru-RU"/>
        </w:rPr>
        <w:t xml:space="preserve"> </w:t>
      </w:r>
    </w:p>
    <w:p w:rsidR="00056C8E" w:rsidRPr="00056C8E" w:rsidRDefault="00056C8E" w:rsidP="00056C8E">
      <w:pPr>
        <w:shd w:val="clear" w:color="auto" w:fill="F8FAFB"/>
        <w:spacing w:after="0" w:line="240" w:lineRule="auto"/>
        <w:jc w:val="center"/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</w:pPr>
      <w:r w:rsidRPr="00056C8E">
        <w:rPr>
          <w:rFonts w:ascii="Times New Roman" w:eastAsia="Times New Roman" w:hAnsi="Times New Roman" w:cs="Times New Roman"/>
          <w:b/>
          <w:bCs/>
          <w:color w:val="292D24"/>
          <w:sz w:val="28"/>
          <w:szCs w:val="28"/>
          <w:lang w:eastAsia="ru-RU"/>
        </w:rPr>
        <w:t xml:space="preserve">О назначении половины членов конкурсной комиссии по проведению конкурса по отбору кандидатур </w:t>
      </w:r>
      <w:proofErr w:type="gramStart"/>
      <w:r w:rsidRPr="00056C8E">
        <w:rPr>
          <w:rFonts w:ascii="Times New Roman" w:eastAsia="Times New Roman" w:hAnsi="Times New Roman" w:cs="Times New Roman"/>
          <w:b/>
          <w:bCs/>
          <w:color w:val="292D24"/>
          <w:sz w:val="28"/>
          <w:szCs w:val="28"/>
          <w:lang w:eastAsia="ru-RU"/>
        </w:rPr>
        <w:t>на</w:t>
      </w:r>
      <w:proofErr w:type="gramEnd"/>
    </w:p>
    <w:p w:rsidR="00056C8E" w:rsidRPr="00056C8E" w:rsidRDefault="00056C8E" w:rsidP="00056C8E">
      <w:pPr>
        <w:shd w:val="clear" w:color="auto" w:fill="F8FAFB"/>
        <w:spacing w:after="0" w:line="240" w:lineRule="auto"/>
        <w:jc w:val="center"/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</w:pPr>
      <w:r w:rsidRPr="00056C8E">
        <w:rPr>
          <w:rFonts w:ascii="Times New Roman" w:eastAsia="Times New Roman" w:hAnsi="Times New Roman" w:cs="Times New Roman"/>
          <w:b/>
          <w:bCs/>
          <w:color w:val="292D24"/>
          <w:sz w:val="28"/>
          <w:szCs w:val="28"/>
          <w:lang w:eastAsia="ru-RU"/>
        </w:rPr>
        <w:t xml:space="preserve">должность Главы </w:t>
      </w:r>
      <w:r w:rsidR="005250F6">
        <w:rPr>
          <w:rFonts w:ascii="Times New Roman" w:eastAsia="Times New Roman" w:hAnsi="Times New Roman" w:cs="Times New Roman"/>
          <w:b/>
          <w:bCs/>
          <w:color w:val="292D24"/>
          <w:sz w:val="28"/>
          <w:szCs w:val="28"/>
          <w:lang w:eastAsia="ru-RU"/>
        </w:rPr>
        <w:t>Долгомостовского</w:t>
      </w:r>
      <w:r w:rsidRPr="00056C8E">
        <w:rPr>
          <w:rFonts w:ascii="Times New Roman" w:eastAsia="Times New Roman" w:hAnsi="Times New Roman" w:cs="Times New Roman"/>
          <w:b/>
          <w:bCs/>
          <w:color w:val="292D24"/>
          <w:sz w:val="28"/>
          <w:szCs w:val="28"/>
          <w:lang w:eastAsia="ru-RU"/>
        </w:rPr>
        <w:t xml:space="preserve"> сельсовета</w:t>
      </w:r>
    </w:p>
    <w:p w:rsidR="00056C8E" w:rsidRPr="00056C8E" w:rsidRDefault="005250F6" w:rsidP="00056C8E">
      <w:pPr>
        <w:shd w:val="clear" w:color="auto" w:fill="F8FAFB"/>
        <w:spacing w:after="0" w:line="240" w:lineRule="auto"/>
        <w:jc w:val="center"/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92D24"/>
          <w:sz w:val="28"/>
          <w:szCs w:val="28"/>
          <w:lang w:eastAsia="ru-RU"/>
        </w:rPr>
        <w:t>Абанского</w:t>
      </w:r>
      <w:r w:rsidR="00056C8E" w:rsidRPr="00056C8E">
        <w:rPr>
          <w:rFonts w:ascii="Times New Roman" w:eastAsia="Times New Roman" w:hAnsi="Times New Roman" w:cs="Times New Roman"/>
          <w:b/>
          <w:bCs/>
          <w:color w:val="292D24"/>
          <w:sz w:val="28"/>
          <w:szCs w:val="28"/>
          <w:lang w:eastAsia="ru-RU"/>
        </w:rPr>
        <w:t xml:space="preserve"> района</w:t>
      </w:r>
    </w:p>
    <w:p w:rsidR="00056C8E" w:rsidRPr="00056C8E" w:rsidRDefault="00056C8E" w:rsidP="00056C8E">
      <w:pPr>
        <w:shd w:val="clear" w:color="auto" w:fill="F8FAFB"/>
        <w:spacing w:before="195" w:after="0" w:line="240" w:lineRule="auto"/>
        <w:ind w:firstLine="851"/>
        <w:jc w:val="both"/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</w:pPr>
      <w:r w:rsidRPr="00056C8E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В соответствии со статьей 36 Федерального закона от 6 октября 2003 года № 131-ФЗ «Об общих принципах организации местного самоупра</w:t>
      </w:r>
      <w:r w:rsidR="005250F6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 xml:space="preserve">вления в Российской Федерации», </w:t>
      </w:r>
      <w:r w:rsidRPr="00056C8E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 xml:space="preserve">Уставом </w:t>
      </w:r>
      <w:r w:rsidR="005250F6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 xml:space="preserve">Долгомостовского сельсовета Абанского района </w:t>
      </w:r>
      <w:proofErr w:type="spellStart"/>
      <w:proofErr w:type="gramStart"/>
      <w:r w:rsidRPr="00056C8E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района</w:t>
      </w:r>
      <w:proofErr w:type="spellEnd"/>
      <w:proofErr w:type="gramEnd"/>
      <w:r w:rsidRPr="00056C8E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 xml:space="preserve"> </w:t>
      </w:r>
      <w:r w:rsidR="005250F6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Красноярского края</w:t>
      </w:r>
      <w:r w:rsidRPr="00056C8E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 xml:space="preserve">, пунктом </w:t>
      </w:r>
      <w:r w:rsidR="005250F6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2.1</w:t>
      </w:r>
      <w:r w:rsidRPr="00056C8E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 xml:space="preserve"> раздела </w:t>
      </w:r>
      <w:r w:rsidR="005250F6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2</w:t>
      </w:r>
      <w:r w:rsidRPr="00056C8E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 xml:space="preserve"> Порядка проведения конкурса по отбору кандидатур на должность Главы </w:t>
      </w:r>
      <w:r w:rsidR="005250F6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 xml:space="preserve">Долгомостовского сельсовета Абанского </w:t>
      </w:r>
      <w:r w:rsidRPr="00056C8E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 xml:space="preserve">района, утвержденного решением Собрания депутатов </w:t>
      </w:r>
      <w:r w:rsidR="005250F6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 xml:space="preserve">Долгомостовского сельсовета Абанского </w:t>
      </w:r>
      <w:r w:rsidR="005250F6" w:rsidRPr="00056C8E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района</w:t>
      </w:r>
      <w:r w:rsidR="005250F6" w:rsidRPr="00056C8E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 xml:space="preserve"> </w:t>
      </w:r>
      <w:r w:rsidRPr="00056C8E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от  </w:t>
      </w:r>
      <w:r w:rsidR="005250F6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 xml:space="preserve">19.11.2020 </w:t>
      </w:r>
      <w:r w:rsidRPr="00056C8E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№ 5</w:t>
      </w:r>
      <w:r w:rsidR="005250F6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 xml:space="preserve"> </w:t>
      </w:r>
      <w:r w:rsidRPr="00056C8E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-</w:t>
      </w:r>
      <w:r w:rsidR="005250F6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1</w:t>
      </w:r>
      <w:r w:rsidRPr="00056C8E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3</w:t>
      </w:r>
      <w:r w:rsidR="005250F6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Р</w:t>
      </w:r>
      <w:r w:rsidRPr="00056C8E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,  </w:t>
      </w:r>
      <w:r w:rsidR="005250F6" w:rsidRPr="0095042E">
        <w:rPr>
          <w:rFonts w:ascii="Times New Roman" w:hAnsi="Times New Roman" w:cs="Times New Roman"/>
          <w:sz w:val="28"/>
          <w:szCs w:val="28"/>
        </w:rPr>
        <w:t>Долгомостовский сельский Совет депутатов РЕШИЛ</w:t>
      </w:r>
      <w:r w:rsidRPr="00056C8E">
        <w:rPr>
          <w:rFonts w:ascii="Times New Roman" w:eastAsia="Times New Roman" w:hAnsi="Times New Roman" w:cs="Times New Roman"/>
          <w:b/>
          <w:bCs/>
          <w:color w:val="292D24"/>
          <w:sz w:val="28"/>
          <w:szCs w:val="28"/>
          <w:lang w:eastAsia="ru-RU"/>
        </w:rPr>
        <w:t>:</w:t>
      </w:r>
    </w:p>
    <w:p w:rsidR="00056C8E" w:rsidRPr="00056C8E" w:rsidRDefault="00056C8E" w:rsidP="00056C8E">
      <w:pPr>
        <w:shd w:val="clear" w:color="auto" w:fill="F8FAFB"/>
        <w:spacing w:before="195" w:after="0" w:line="240" w:lineRule="auto"/>
        <w:ind w:firstLine="851"/>
        <w:jc w:val="both"/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</w:pPr>
      <w:r w:rsidRPr="00056C8E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 </w:t>
      </w:r>
    </w:p>
    <w:p w:rsidR="00056C8E" w:rsidRPr="00056C8E" w:rsidRDefault="00056C8E" w:rsidP="00056C8E">
      <w:pPr>
        <w:shd w:val="clear" w:color="auto" w:fill="F8FAFB"/>
        <w:spacing w:before="195" w:after="0" w:line="240" w:lineRule="auto"/>
        <w:ind w:firstLine="851"/>
        <w:jc w:val="both"/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</w:pPr>
      <w:r w:rsidRPr="00056C8E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 xml:space="preserve">1. Назначить половину членов конкурсной комиссии по проведению конкурса по отбору кандидатур на должность Главы </w:t>
      </w:r>
      <w:r w:rsidR="005250F6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 xml:space="preserve">Долгомостовского </w:t>
      </w:r>
      <w:r w:rsidRPr="00056C8E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 xml:space="preserve">сельсовета </w:t>
      </w:r>
      <w:r w:rsidR="005250F6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Абанского</w:t>
      </w:r>
      <w:r w:rsidRPr="00056C8E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 xml:space="preserve"> района с учетом их персональных данных на непостоянной безвозмездной основе в следующем составе:</w:t>
      </w:r>
    </w:p>
    <w:p w:rsidR="00056C8E" w:rsidRPr="00056C8E" w:rsidRDefault="00056C8E" w:rsidP="00056C8E">
      <w:pPr>
        <w:shd w:val="clear" w:color="auto" w:fill="F8FAFB"/>
        <w:spacing w:before="195" w:after="0" w:line="240" w:lineRule="auto"/>
        <w:ind w:firstLine="851"/>
        <w:jc w:val="both"/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</w:pPr>
      <w:r w:rsidRPr="00056C8E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 </w:t>
      </w:r>
    </w:p>
    <w:tbl>
      <w:tblPr>
        <w:tblW w:w="0" w:type="auto"/>
        <w:tblInd w:w="-39" w:type="dxa"/>
        <w:shd w:val="clear" w:color="auto" w:fill="F8FAFB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9"/>
        <w:gridCol w:w="1810"/>
        <w:gridCol w:w="1810"/>
        <w:gridCol w:w="2346"/>
        <w:gridCol w:w="2755"/>
      </w:tblGrid>
      <w:tr w:rsidR="00AD324C" w:rsidRPr="00056C8E" w:rsidTr="00AD324C"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C8E" w:rsidRPr="00056C8E" w:rsidRDefault="00056C8E" w:rsidP="0005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</w:pPr>
            <w:r w:rsidRPr="00056C8E"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>№ </w:t>
            </w:r>
            <w:proofErr w:type="gramStart"/>
            <w:r w:rsidRPr="00056C8E"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>п</w:t>
            </w:r>
            <w:proofErr w:type="gramEnd"/>
            <w:r w:rsidRPr="00056C8E"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C8E" w:rsidRPr="00056C8E" w:rsidRDefault="00056C8E" w:rsidP="0005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</w:pPr>
            <w:r w:rsidRPr="00056C8E"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>Фамилия Имя</w:t>
            </w:r>
          </w:p>
          <w:p w:rsidR="00056C8E" w:rsidRPr="00056C8E" w:rsidRDefault="00056C8E" w:rsidP="0005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</w:pPr>
            <w:r w:rsidRPr="00056C8E"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C8E" w:rsidRPr="00056C8E" w:rsidRDefault="00056C8E" w:rsidP="0005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</w:pPr>
            <w:r w:rsidRPr="00056C8E"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2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C8E" w:rsidRPr="00056C8E" w:rsidRDefault="00056C8E" w:rsidP="0005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</w:pPr>
            <w:r w:rsidRPr="00056C8E"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>Место работы, занимаемая должность (социальный статус)</w:t>
            </w:r>
          </w:p>
        </w:tc>
        <w:tc>
          <w:tcPr>
            <w:tcW w:w="2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C8E" w:rsidRPr="00056C8E" w:rsidRDefault="00056C8E" w:rsidP="0005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</w:pPr>
            <w:r w:rsidRPr="00056C8E"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>Адрес места</w:t>
            </w:r>
          </w:p>
          <w:p w:rsidR="00056C8E" w:rsidRPr="00056C8E" w:rsidRDefault="00056C8E" w:rsidP="0005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</w:pPr>
            <w:r w:rsidRPr="00056C8E"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>жительства</w:t>
            </w:r>
          </w:p>
        </w:tc>
      </w:tr>
      <w:tr w:rsidR="00AD324C" w:rsidRPr="00056C8E" w:rsidTr="00AD324C">
        <w:tc>
          <w:tcPr>
            <w:tcW w:w="8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C8E" w:rsidRPr="00056C8E" w:rsidRDefault="00056C8E" w:rsidP="0005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</w:pPr>
            <w:r w:rsidRPr="00056C8E"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C8E" w:rsidRPr="00056C8E" w:rsidRDefault="00056C8E" w:rsidP="0005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</w:pPr>
            <w:r w:rsidRPr="00056C8E"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C8E" w:rsidRPr="00056C8E" w:rsidRDefault="00056C8E" w:rsidP="0005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</w:pPr>
            <w:r w:rsidRPr="00056C8E"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C8E" w:rsidRPr="00056C8E" w:rsidRDefault="00056C8E" w:rsidP="0005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</w:pPr>
            <w:r w:rsidRPr="00056C8E"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7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C8E" w:rsidRPr="00056C8E" w:rsidRDefault="00056C8E" w:rsidP="0005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</w:pPr>
            <w:r w:rsidRPr="00056C8E"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>5</w:t>
            </w:r>
          </w:p>
        </w:tc>
      </w:tr>
      <w:tr w:rsidR="00AD324C" w:rsidRPr="00056C8E" w:rsidTr="00AD324C">
        <w:tc>
          <w:tcPr>
            <w:tcW w:w="8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C8E" w:rsidRPr="00056C8E" w:rsidRDefault="00056C8E" w:rsidP="00056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</w:pPr>
            <w:r w:rsidRPr="00056C8E"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C8E" w:rsidRPr="00056C8E" w:rsidRDefault="005250F6" w:rsidP="00056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 xml:space="preserve">Козаков Владимир </w:t>
            </w:r>
            <w:r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lastRenderedPageBreak/>
              <w:t>Александрович</w:t>
            </w:r>
          </w:p>
          <w:p w:rsidR="00056C8E" w:rsidRPr="00056C8E" w:rsidRDefault="00056C8E" w:rsidP="00056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</w:pPr>
            <w:r w:rsidRPr="00056C8E"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>Иванович</w:t>
            </w:r>
          </w:p>
        </w:tc>
        <w:tc>
          <w:tcPr>
            <w:tcW w:w="18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C8E" w:rsidRPr="00056C8E" w:rsidRDefault="00056C8E" w:rsidP="00056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</w:pPr>
            <w:r w:rsidRPr="00056C8E"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lastRenderedPageBreak/>
              <w:t>Высшее</w:t>
            </w:r>
            <w:r w:rsidR="005250F6"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 xml:space="preserve"> </w:t>
            </w:r>
          </w:p>
          <w:p w:rsidR="00056C8E" w:rsidRPr="00056C8E" w:rsidRDefault="005250F6" w:rsidP="00056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 xml:space="preserve"> </w:t>
            </w:r>
            <w:r w:rsidR="00056C8E" w:rsidRPr="00056C8E"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C8E" w:rsidRPr="00056C8E" w:rsidRDefault="00056C8E" w:rsidP="00056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</w:pPr>
            <w:r w:rsidRPr="00056C8E"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>пенсионер</w:t>
            </w:r>
          </w:p>
        </w:tc>
        <w:tc>
          <w:tcPr>
            <w:tcW w:w="27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C8E" w:rsidRPr="00056C8E" w:rsidRDefault="005250F6" w:rsidP="00056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 xml:space="preserve">Красноярский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>край,Абанский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lastRenderedPageBreak/>
              <w:t>район,с</w:t>
            </w:r>
            <w:proofErr w:type="gramStart"/>
            <w:r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>олгий</w:t>
            </w:r>
            <w:proofErr w:type="spellEnd"/>
            <w:r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 xml:space="preserve"> Мост, ул.Пушкина,д.1,кв.4</w:t>
            </w:r>
          </w:p>
        </w:tc>
      </w:tr>
      <w:tr w:rsidR="00AD324C" w:rsidRPr="00056C8E" w:rsidTr="00AD324C">
        <w:tc>
          <w:tcPr>
            <w:tcW w:w="8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C8E" w:rsidRPr="00056C8E" w:rsidRDefault="00056C8E" w:rsidP="00056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</w:pPr>
            <w:r w:rsidRPr="00056C8E"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8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C8E" w:rsidRDefault="005250F6" w:rsidP="00056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>Ех</w:t>
            </w:r>
            <w:r w:rsidR="00AD324C"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>лов</w:t>
            </w:r>
            <w:proofErr w:type="spellEnd"/>
            <w:r w:rsidR="00AD324C"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 xml:space="preserve"> Владимир</w:t>
            </w:r>
            <w:r w:rsidR="00AD324C"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 xml:space="preserve"> </w:t>
            </w:r>
          </w:p>
          <w:p w:rsidR="005250F6" w:rsidRPr="00056C8E" w:rsidRDefault="005250F6" w:rsidP="00056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>Михайлович</w:t>
            </w:r>
          </w:p>
        </w:tc>
        <w:tc>
          <w:tcPr>
            <w:tcW w:w="18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C8E" w:rsidRPr="00056C8E" w:rsidRDefault="00AD324C" w:rsidP="00056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>Среднее специальное</w:t>
            </w:r>
            <w:r w:rsidR="005250F6"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 xml:space="preserve"> </w:t>
            </w:r>
          </w:p>
          <w:p w:rsidR="00056C8E" w:rsidRPr="00056C8E" w:rsidRDefault="005250F6" w:rsidP="00056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C8E" w:rsidRPr="00056C8E" w:rsidRDefault="00AD324C" w:rsidP="00056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>ОП-86 ПСЧ 10  ПСО ФПС ГПС МЧС России по Красноярскому краю. Начальник отдельного поста</w:t>
            </w:r>
          </w:p>
        </w:tc>
        <w:tc>
          <w:tcPr>
            <w:tcW w:w="27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C8E" w:rsidRPr="00056C8E" w:rsidRDefault="005250F6" w:rsidP="00525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 xml:space="preserve">Красноярский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>край,Абанский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>район,с</w:t>
            </w:r>
            <w:proofErr w:type="gramStart"/>
            <w:r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>олгий</w:t>
            </w:r>
            <w:proofErr w:type="spellEnd"/>
            <w:r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 xml:space="preserve"> Мост, ул.</w:t>
            </w:r>
            <w:r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>Дзержинского</w:t>
            </w:r>
            <w:r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>д.28, кв.1</w:t>
            </w:r>
          </w:p>
        </w:tc>
      </w:tr>
      <w:tr w:rsidR="00AD324C" w:rsidRPr="00056C8E" w:rsidTr="00AD324C">
        <w:tc>
          <w:tcPr>
            <w:tcW w:w="8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C8E" w:rsidRPr="00056C8E" w:rsidRDefault="00056C8E" w:rsidP="00056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</w:pPr>
            <w:r w:rsidRPr="00056C8E"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C8E" w:rsidRPr="00056C8E" w:rsidRDefault="005250F6" w:rsidP="00AD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>Гриц</w:t>
            </w:r>
            <w:proofErr w:type="spellEnd"/>
            <w:r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 xml:space="preserve"> Елена </w:t>
            </w:r>
            <w:r w:rsidR="00AD324C"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>натольевна</w:t>
            </w:r>
          </w:p>
        </w:tc>
        <w:tc>
          <w:tcPr>
            <w:tcW w:w="18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C8E" w:rsidRPr="00056C8E" w:rsidRDefault="00056C8E" w:rsidP="00AD3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</w:pPr>
            <w:r w:rsidRPr="00056C8E"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>Высшее</w:t>
            </w:r>
            <w:r w:rsidR="00AD324C"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 xml:space="preserve"> </w:t>
            </w:r>
            <w:r w:rsidRPr="00056C8E"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 xml:space="preserve"> </w:t>
            </w:r>
            <w:r w:rsidR="00AD324C"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C8E" w:rsidRPr="00056C8E" w:rsidRDefault="00AD324C" w:rsidP="00056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>Заведующий МКДОУ «Долгомостовский детский сад»</w:t>
            </w:r>
          </w:p>
        </w:tc>
        <w:tc>
          <w:tcPr>
            <w:tcW w:w="27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C8E" w:rsidRPr="00056C8E" w:rsidRDefault="005250F6" w:rsidP="00AD3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 xml:space="preserve">Красноярский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>край,Абанский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>район,с</w:t>
            </w:r>
            <w:proofErr w:type="gramStart"/>
            <w:r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>олгий</w:t>
            </w:r>
            <w:proofErr w:type="spellEnd"/>
            <w:r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 xml:space="preserve"> Мост, ул.</w:t>
            </w:r>
            <w:r w:rsidR="00AD324C"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>Ленина,д.111</w:t>
            </w:r>
          </w:p>
        </w:tc>
      </w:tr>
    </w:tbl>
    <w:p w:rsidR="00056C8E" w:rsidRPr="00056C8E" w:rsidRDefault="00056C8E" w:rsidP="00AD324C">
      <w:pPr>
        <w:shd w:val="clear" w:color="auto" w:fill="F8FAFB"/>
        <w:spacing w:before="195" w:after="0" w:line="240" w:lineRule="auto"/>
        <w:ind w:firstLine="851"/>
        <w:jc w:val="both"/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</w:pPr>
      <w:r w:rsidRPr="00056C8E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 xml:space="preserve">2. </w:t>
      </w:r>
      <w:proofErr w:type="gramStart"/>
      <w:r w:rsidRPr="00056C8E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 xml:space="preserve">Одновременно с принятием решения о проведении конкурса направить Главе </w:t>
      </w:r>
      <w:r w:rsidR="00AD324C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Абанского</w:t>
      </w:r>
      <w:r w:rsidRPr="00056C8E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 xml:space="preserve"> </w:t>
      </w:r>
      <w:r w:rsidR="00AD324C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 xml:space="preserve">муниципального </w:t>
      </w:r>
      <w:r w:rsidRPr="00056C8E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 xml:space="preserve">района </w:t>
      </w:r>
      <w:r w:rsidR="00AD324C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Красноярского края</w:t>
      </w:r>
      <w:r w:rsidRPr="00056C8E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 xml:space="preserve"> обращение, содержащее в себе уведомление о назначении половины членов конкурсной комиссии, с учетом их персональных данных (Ф.И.О, образование, место работы, занимаемая должность (социальный статус), адрес места жительства) и просьбу о назначении им другой половины членов конкурсной комиссии.</w:t>
      </w:r>
      <w:proofErr w:type="gramEnd"/>
    </w:p>
    <w:p w:rsidR="00056C8E" w:rsidRPr="00056C8E" w:rsidRDefault="00056C8E" w:rsidP="00056C8E">
      <w:pPr>
        <w:shd w:val="clear" w:color="auto" w:fill="F8FAFB"/>
        <w:spacing w:before="195" w:after="0" w:line="240" w:lineRule="auto"/>
        <w:ind w:firstLine="851"/>
        <w:jc w:val="both"/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</w:pPr>
      <w:r w:rsidRPr="00056C8E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 xml:space="preserve">3.  Обнародовать настоящее решение </w:t>
      </w:r>
      <w:r w:rsidR="00AD324C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в газете «Ведомости Долгомостовского сельсовета»</w:t>
      </w:r>
      <w:r w:rsidRPr="00056C8E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 xml:space="preserve">, а  также разместить на официальном сайте  </w:t>
      </w:r>
      <w:r w:rsidR="00AD324C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администрации Долгомостовского сельсовета</w:t>
      </w:r>
      <w:r w:rsidRPr="00056C8E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  в информационно-телекоммуникационной сети «Интернет».</w:t>
      </w:r>
    </w:p>
    <w:p w:rsidR="00056C8E" w:rsidRPr="00056C8E" w:rsidRDefault="00056C8E" w:rsidP="00056C8E">
      <w:pPr>
        <w:shd w:val="clear" w:color="auto" w:fill="F8FAFB"/>
        <w:spacing w:before="195" w:after="0" w:line="240" w:lineRule="auto"/>
        <w:ind w:firstLine="851"/>
        <w:jc w:val="both"/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</w:pPr>
      <w:r w:rsidRPr="00056C8E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 </w:t>
      </w:r>
    </w:p>
    <w:p w:rsidR="00056C8E" w:rsidRPr="00056C8E" w:rsidRDefault="00056C8E" w:rsidP="00056C8E">
      <w:pPr>
        <w:shd w:val="clear" w:color="auto" w:fill="F8FAFB"/>
        <w:spacing w:before="195" w:after="0" w:line="240" w:lineRule="auto"/>
        <w:ind w:firstLine="851"/>
        <w:jc w:val="both"/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</w:pPr>
      <w:r w:rsidRPr="00056C8E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4. Настоящее решение вступает в силу со дня его официального  опубликования (</w:t>
      </w:r>
      <w:proofErr w:type="gramStart"/>
      <w:r w:rsidRPr="00056C8E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обнародовании</w:t>
      </w:r>
      <w:proofErr w:type="gramEnd"/>
      <w:r w:rsidRPr="00056C8E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).</w:t>
      </w:r>
    </w:p>
    <w:p w:rsidR="00AD324C" w:rsidRDefault="00AD324C" w:rsidP="00056C8E">
      <w:pPr>
        <w:shd w:val="clear" w:color="auto" w:fill="F8FAFB"/>
        <w:spacing w:after="0" w:line="240" w:lineRule="auto"/>
        <w:jc w:val="both"/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</w:pPr>
    </w:p>
    <w:p w:rsidR="00AD324C" w:rsidRPr="00AD324C" w:rsidRDefault="00AD324C" w:rsidP="00AD324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 Долгомостовского </w:t>
      </w:r>
    </w:p>
    <w:p w:rsidR="00AD324C" w:rsidRPr="00AD324C" w:rsidRDefault="00AD324C" w:rsidP="00AD324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Совета депутатов                                                   </w:t>
      </w:r>
      <w:proofErr w:type="spellStart"/>
      <w:r w:rsidRPr="00AD324C">
        <w:rPr>
          <w:rFonts w:ascii="Times New Roman" w:eastAsia="Times New Roman" w:hAnsi="Times New Roman" w:cs="Times New Roman"/>
          <w:sz w:val="28"/>
          <w:szCs w:val="28"/>
          <w:lang w:eastAsia="ru-RU"/>
        </w:rPr>
        <w:t>О.А.Голощапов</w:t>
      </w:r>
      <w:proofErr w:type="spellEnd"/>
    </w:p>
    <w:p w:rsidR="00AD324C" w:rsidRPr="00AD324C" w:rsidRDefault="00AD324C" w:rsidP="00AD324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24C" w:rsidRPr="00AD324C" w:rsidRDefault="00AD324C" w:rsidP="00AD324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proofErr w:type="spellStart"/>
      <w:r w:rsidRPr="00AD324C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gramStart"/>
      <w:r w:rsidRPr="00AD324C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Pr="00AD324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лавы</w:t>
      </w:r>
      <w:proofErr w:type="spellEnd"/>
      <w:r w:rsidRPr="00AD3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Долгомостовского сельсовета                                          </w:t>
      </w:r>
      <w:proofErr w:type="spellStart"/>
      <w:r w:rsidRPr="00AD324C">
        <w:rPr>
          <w:rFonts w:ascii="Times New Roman" w:eastAsia="Times New Roman" w:hAnsi="Times New Roman" w:cs="Times New Roman"/>
          <w:sz w:val="28"/>
          <w:szCs w:val="28"/>
          <w:lang w:eastAsia="ru-RU"/>
        </w:rPr>
        <w:t>Л.Д.Попова</w:t>
      </w:r>
      <w:proofErr w:type="spellEnd"/>
      <w:r w:rsidRPr="00AD3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</w:p>
    <w:p w:rsidR="006D1807" w:rsidRDefault="006D1807"/>
    <w:sectPr w:rsidR="006D1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D7"/>
    <w:rsid w:val="00056C8E"/>
    <w:rsid w:val="003845D7"/>
    <w:rsid w:val="005250F6"/>
    <w:rsid w:val="006D1807"/>
    <w:rsid w:val="00AD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5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50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5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50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9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2022-06-28T03:38:00Z</cp:lastPrinted>
  <dcterms:created xsi:type="dcterms:W3CDTF">2022-06-28T03:18:00Z</dcterms:created>
  <dcterms:modified xsi:type="dcterms:W3CDTF">2022-06-28T03:38:00Z</dcterms:modified>
</cp:coreProperties>
</file>